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F829C2" w:rsidRPr="0009014E" w14:paraId="6AEDAE1E" w14:textId="77777777" w:rsidTr="00D46A08">
        <w:tc>
          <w:tcPr>
            <w:tcW w:w="1601" w:type="pct"/>
            <w:shd w:val="clear" w:color="auto" w:fill="auto"/>
          </w:tcPr>
          <w:p w14:paraId="405E6BDF" w14:textId="77777777" w:rsidR="00F829C2" w:rsidRPr="0009014E" w:rsidRDefault="00F829C2" w:rsidP="00D46A08">
            <w:pPr>
              <w:pStyle w:val="Textosinforma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015D14A5" w14:textId="08FEE050" w:rsidR="00F829C2" w:rsidRPr="0009014E" w:rsidRDefault="00F829C2" w:rsidP="00D46A08">
            <w:pPr>
              <w:pStyle w:val="Textosinforma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B3DAD3C" w14:textId="77777777" w:rsidR="00616129" w:rsidRPr="00FE33A2" w:rsidRDefault="00FE33A2" w:rsidP="0003069A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r w:rsidRPr="00FE33A2">
        <w:rPr>
          <w:rFonts w:ascii="Comic Sans MS" w:hAnsi="Comic Sans MS"/>
          <w:b/>
          <w:sz w:val="28"/>
          <w:szCs w:val="28"/>
          <w:lang w:val="es-MX"/>
        </w:rPr>
        <w:t xml:space="preserve">Registro de </w:t>
      </w:r>
      <w:r w:rsidR="004E5A22">
        <w:rPr>
          <w:rFonts w:ascii="Comic Sans MS" w:hAnsi="Comic Sans MS"/>
          <w:b/>
          <w:sz w:val="28"/>
          <w:szCs w:val="28"/>
          <w:lang w:val="es-MX"/>
        </w:rPr>
        <w:t>p</w:t>
      </w:r>
      <w:r w:rsidRPr="00FE33A2">
        <w:rPr>
          <w:rFonts w:ascii="Comic Sans MS" w:hAnsi="Comic Sans MS"/>
          <w:b/>
          <w:sz w:val="28"/>
          <w:szCs w:val="28"/>
          <w:lang w:val="es-MX"/>
        </w:rPr>
        <w:t xml:space="preserve">ráctica </w:t>
      </w:r>
      <w:r w:rsidR="004E5A22">
        <w:rPr>
          <w:rFonts w:ascii="Comic Sans MS" w:hAnsi="Comic Sans MS"/>
          <w:b/>
          <w:sz w:val="28"/>
          <w:szCs w:val="28"/>
          <w:lang w:val="es-MX"/>
        </w:rPr>
        <w:t>i</w:t>
      </w:r>
      <w:r w:rsidRPr="00FE33A2">
        <w:rPr>
          <w:rFonts w:ascii="Comic Sans MS" w:hAnsi="Comic Sans MS"/>
          <w:b/>
          <w:sz w:val="28"/>
          <w:szCs w:val="28"/>
          <w:lang w:val="es-MX"/>
        </w:rPr>
        <w:t>nformal</w:t>
      </w:r>
      <w:r w:rsidR="003B3793" w:rsidRPr="00FE33A2">
        <w:rPr>
          <w:rFonts w:ascii="Comic Sans MS" w:hAnsi="Comic Sans MS"/>
          <w:b/>
          <w:sz w:val="28"/>
          <w:szCs w:val="28"/>
          <w:lang w:val="es-MX"/>
        </w:rPr>
        <w:t xml:space="preserve"> (</w:t>
      </w:r>
      <w:r>
        <w:rPr>
          <w:rFonts w:ascii="Comic Sans MS" w:hAnsi="Comic Sans MS"/>
          <w:b/>
          <w:sz w:val="28"/>
          <w:szCs w:val="28"/>
          <w:lang w:val="es-MX"/>
        </w:rPr>
        <w:t xml:space="preserve">Calendario de </w:t>
      </w:r>
      <w:r w:rsidR="004E5A22">
        <w:rPr>
          <w:rFonts w:ascii="Comic Sans MS" w:hAnsi="Comic Sans MS"/>
          <w:b/>
          <w:sz w:val="28"/>
          <w:szCs w:val="28"/>
          <w:lang w:val="es-MX"/>
        </w:rPr>
        <w:t>c</w:t>
      </w:r>
      <w:r>
        <w:rPr>
          <w:rFonts w:ascii="Comic Sans MS" w:hAnsi="Comic Sans MS"/>
          <w:b/>
          <w:sz w:val="28"/>
          <w:szCs w:val="28"/>
          <w:lang w:val="es-MX"/>
        </w:rPr>
        <w:t>omunicación</w:t>
      </w:r>
      <w:r w:rsidR="003B3793" w:rsidRPr="00FE33A2">
        <w:rPr>
          <w:rFonts w:ascii="Comic Sans MS" w:hAnsi="Comic Sans MS"/>
          <w:b/>
          <w:sz w:val="28"/>
          <w:szCs w:val="28"/>
          <w:lang w:val="es-MX"/>
        </w:rPr>
        <w:t>)</w:t>
      </w:r>
      <w:r>
        <w:rPr>
          <w:rFonts w:ascii="Comic Sans MS" w:hAnsi="Comic Sans MS"/>
          <w:b/>
          <w:sz w:val="28"/>
          <w:szCs w:val="28"/>
          <w:lang w:val="es-MX"/>
        </w:rPr>
        <w:t xml:space="preserve"> – Semana</w:t>
      </w:r>
      <w:r w:rsidR="00A644A6" w:rsidRPr="00FE33A2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D30F7C" w:rsidRPr="00FE33A2">
        <w:rPr>
          <w:rFonts w:ascii="Comic Sans MS" w:hAnsi="Comic Sans MS"/>
          <w:b/>
          <w:sz w:val="28"/>
          <w:szCs w:val="28"/>
          <w:lang w:val="es-MX"/>
        </w:rPr>
        <w:t>6</w:t>
      </w:r>
    </w:p>
    <w:p w14:paraId="482BB13C" w14:textId="77777777" w:rsidR="0003069A" w:rsidRPr="00FE33A2" w:rsidRDefault="0003069A" w:rsidP="0003069A">
      <w:pPr>
        <w:jc w:val="center"/>
        <w:rPr>
          <w:rFonts w:ascii="Comic Sans MS" w:hAnsi="Comic Sans MS"/>
          <w:sz w:val="16"/>
          <w:szCs w:val="16"/>
          <w:lang w:val="es-MX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700"/>
        <w:gridCol w:w="2160"/>
        <w:gridCol w:w="3037"/>
      </w:tblGrid>
      <w:tr w:rsidR="00FC00F6" w:rsidRPr="00F829C2" w14:paraId="0E0214BC" w14:textId="77777777" w:rsidTr="00B53788">
        <w:trPr>
          <w:trHeight w:val="792"/>
        </w:trPr>
        <w:tc>
          <w:tcPr>
            <w:tcW w:w="2268" w:type="dxa"/>
          </w:tcPr>
          <w:p w14:paraId="4F3B2DDA" w14:textId="77777777" w:rsidR="0008557A" w:rsidRDefault="00A47B5E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Describe </w:t>
            </w:r>
            <w:r w:rsidR="004730D9">
              <w:rPr>
                <w:rFonts w:ascii="Comic Sans MS" w:hAnsi="Comic Sans MS"/>
                <w:b/>
                <w:sz w:val="20"/>
                <w:szCs w:val="20"/>
                <w:lang w:val="es-MX"/>
              </w:rPr>
              <w:t>la</w:t>
            </w: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comunicació</w:t>
            </w:r>
            <w:r w:rsidR="00FE33A2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n. </w:t>
            </w:r>
          </w:p>
          <w:p w14:paraId="2C5AE2FB" w14:textId="77777777" w:rsidR="00FC00F6" w:rsidRPr="00A47B5E" w:rsidRDefault="00FE33A2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¿Con </w:t>
            </w:r>
            <w:r w:rsidR="00A47B5E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quién</w:t>
            </w: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</w:p>
          <w:p w14:paraId="35C28868" w14:textId="77777777" w:rsidR="00FC00F6" w:rsidRPr="00A47B5E" w:rsidRDefault="004730D9" w:rsidP="004730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Sobre qué a</w:t>
            </w:r>
            <w:r w:rsidR="00A47B5E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sunto</w:t>
            </w:r>
            <w:r w:rsidR="00FE33A2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2160" w:type="dxa"/>
          </w:tcPr>
          <w:p w14:paraId="02F7D3BA" w14:textId="77777777" w:rsidR="00FC00F6" w:rsidRPr="00486E11" w:rsidRDefault="00486E11" w:rsidP="00486E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</w:t>
            </w:r>
            <w:r w:rsidR="00996B2A"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Qué</w:t>
            </w:r>
            <w:r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esperabas y como querías ser tratado?</w:t>
            </w:r>
            <w:r w:rsidR="00A1634C"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14:paraId="78824728" w14:textId="77777777" w:rsidR="00FC00F6" w:rsidRPr="00996B2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 obtuviste realmente (en términos de resultados y trato)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2700" w:type="dxa"/>
          </w:tcPr>
          <w:p w14:paraId="38F0B967" w14:textId="77777777" w:rsidR="0008557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crees que quería la </w:t>
            </w:r>
            <w:r w:rsidRPr="00996B2A">
              <w:rPr>
                <w:rFonts w:ascii="Comic Sans MS" w:hAnsi="Comic Sans MS"/>
                <w:b/>
                <w:sz w:val="20"/>
                <w:szCs w:val="20"/>
                <w:u w:val="single"/>
                <w:lang w:val="es-MX"/>
              </w:rPr>
              <w:t>otra persona</w:t>
            </w: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? </w:t>
            </w:r>
          </w:p>
          <w:p w14:paraId="0605762B" w14:textId="77777777" w:rsidR="00FC00F6" w:rsidRPr="00996B2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</w:t>
            </w:r>
            <w:r w:rsidR="009940D8">
              <w:rPr>
                <w:rFonts w:ascii="Comic Sans MS" w:hAnsi="Comic Sans MS"/>
                <w:b/>
                <w:sz w:val="20"/>
                <w:szCs w:val="20"/>
                <w:lang w:val="es-MX"/>
              </w:rPr>
              <w:t>obtuvo realmente (resultado</w:t>
            </w: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>/trato)?</w:t>
            </w:r>
          </w:p>
        </w:tc>
        <w:tc>
          <w:tcPr>
            <w:tcW w:w="2160" w:type="dxa"/>
          </w:tcPr>
          <w:p w14:paraId="1A93099E" w14:textId="77777777" w:rsidR="00FC00F6" w:rsidRPr="00AE2B15" w:rsidRDefault="00AE2B15" w:rsidP="00AE2B1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¿Cómo te sentiste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(</w:t>
            </w: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>física y emocionalmente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)</w:t>
            </w: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durante y después?</w:t>
            </w:r>
          </w:p>
        </w:tc>
        <w:tc>
          <w:tcPr>
            <w:tcW w:w="3037" w:type="dxa"/>
          </w:tcPr>
          <w:p w14:paraId="15E4BC81" w14:textId="77777777" w:rsidR="0008557A" w:rsidRDefault="009A7E95" w:rsidP="009A7E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</w:t>
            </w:r>
            <w:r w:rsidR="009940D8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notas</w:t>
            </w: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AHORA (física/emocional/</w:t>
            </w:r>
          </w:p>
          <w:p w14:paraId="03206CFF" w14:textId="77777777" w:rsidR="00FC00F6" w:rsidRPr="009A7E95" w:rsidRDefault="009A7E95" w:rsidP="009A7E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>mentalmente) mientras recuerdas esta comunicación?</w:t>
            </w:r>
          </w:p>
        </w:tc>
      </w:tr>
      <w:tr w:rsidR="00FC00F6" w:rsidRPr="00F829C2" w14:paraId="59B6C92D" w14:textId="77777777" w:rsidTr="00B53788">
        <w:trPr>
          <w:trHeight w:val="1224"/>
        </w:trPr>
        <w:tc>
          <w:tcPr>
            <w:tcW w:w="2268" w:type="dxa"/>
          </w:tcPr>
          <w:p w14:paraId="00E21638" w14:textId="77777777" w:rsidR="0019435F" w:rsidRPr="00FE33A2" w:rsidRDefault="00FE33A2" w:rsidP="0019435F">
            <w:pPr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</w:pPr>
            <w:r w:rsidRPr="00FE33A2"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  <w:t>EJEMPLO</w:t>
            </w:r>
          </w:p>
          <w:p w14:paraId="7C7B0302" w14:textId="77777777" w:rsidR="00FC00F6" w:rsidRPr="00FE33A2" w:rsidRDefault="00FE33A2" w:rsidP="00FE33A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Llamé</w:t>
            </w:r>
            <w:r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 la compañía de teléfono para cambiar mi plan, me transfirieron </w:t>
            </w:r>
            <w:r w:rsidR="004730D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de una persona a otra </w:t>
            </w:r>
            <w:r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>por tercera ve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z</w:t>
            </w:r>
            <w:r w:rsidR="00FB10C4"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  <w:r w:rsidR="00B575CA"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160" w:type="dxa"/>
          </w:tcPr>
          <w:p w14:paraId="162F6B6D" w14:textId="77777777" w:rsidR="00FC00F6" w:rsidRPr="00486E11" w:rsidRDefault="00486E11" w:rsidP="00486E11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Quería que 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la </w:t>
            </w:r>
            <w:proofErr w:type="gramStart"/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operadora 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me</w:t>
            </w:r>
            <w:proofErr w:type="gramEnd"/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cambiara el plan, que fuera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responsa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ble,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simpática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que entendiera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mi petición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  <w:tc>
          <w:tcPr>
            <w:tcW w:w="2340" w:type="dxa"/>
          </w:tcPr>
          <w:p w14:paraId="3438F1D1" w14:textId="6480CFBF" w:rsidR="00FC00F6" w:rsidRPr="00900848" w:rsidRDefault="00996B2A" w:rsidP="00A47B5E">
            <w:pPr>
              <w:rPr>
                <w:rFonts w:ascii="Comic Sans MS" w:hAnsi="Comic Sans MS"/>
                <w:sz w:val="22"/>
                <w:szCs w:val="22"/>
              </w:rPr>
            </w:pPr>
            <w:r w:rsidRPr="00996B2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Me dijeron que tenía que hablar con alguien más y fui transferido por cuarta vez. 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>La operadora</w:t>
            </w:r>
            <w:r w:rsidR="00F829C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="00A47B5E">
              <w:rPr>
                <w:rFonts w:ascii="Monotype Corsiva" w:hAnsi="Monotype Corsiva"/>
                <w:sz w:val="22"/>
                <w:szCs w:val="22"/>
              </w:rPr>
              <w:t xml:space="preserve">no </w:t>
            </w:r>
            <w:proofErr w:type="spellStart"/>
            <w:r w:rsidR="00A47B5E">
              <w:rPr>
                <w:rFonts w:ascii="Monotype Corsiva" w:hAnsi="Monotype Corsiva"/>
                <w:sz w:val="22"/>
                <w:szCs w:val="22"/>
              </w:rPr>
              <w:t>fue</w:t>
            </w:r>
            <w:proofErr w:type="spellEnd"/>
            <w:r w:rsidR="00A47B5E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="00A47B5E">
              <w:rPr>
                <w:rFonts w:ascii="Monotype Corsiva" w:hAnsi="Monotype Corsiva"/>
                <w:sz w:val="22"/>
                <w:szCs w:val="22"/>
              </w:rPr>
              <w:t>simpática</w:t>
            </w:r>
            <w:proofErr w:type="spellEnd"/>
            <w:r w:rsidR="00F829C2">
              <w:rPr>
                <w:rFonts w:ascii="Monotype Corsiva" w:hAnsi="Monotype Corsiva"/>
                <w:sz w:val="22"/>
                <w:szCs w:val="22"/>
              </w:rPr>
              <w:t>,</w:t>
            </w:r>
            <w:r w:rsidRPr="00996B2A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2"/>
                <w:szCs w:val="22"/>
              </w:rPr>
              <w:t>incluso</w:t>
            </w:r>
            <w:proofErr w:type="spellEnd"/>
            <w:r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96B2A">
              <w:rPr>
                <w:rFonts w:ascii="Monotype Corsiva" w:hAnsi="Monotype Corsiva"/>
                <w:sz w:val="22"/>
                <w:szCs w:val="22"/>
              </w:rPr>
              <w:t>fue</w:t>
            </w:r>
            <w:proofErr w:type="spellEnd"/>
            <w:r w:rsidRPr="00996B2A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96B2A">
              <w:rPr>
                <w:rFonts w:ascii="Monotype Corsiva" w:hAnsi="Monotype Corsiva"/>
                <w:sz w:val="22"/>
                <w:szCs w:val="22"/>
              </w:rPr>
              <w:t>ruda</w:t>
            </w:r>
            <w:proofErr w:type="spellEnd"/>
            <w:r w:rsidRPr="00996B2A">
              <w:rPr>
                <w:rFonts w:ascii="Monotype Corsiva" w:hAnsi="Monotype Corsiva"/>
                <w:sz w:val="22"/>
                <w:szCs w:val="22"/>
              </w:rPr>
              <w:t>.</w:t>
            </w:r>
            <w:r w:rsidR="000A4B27" w:rsidRPr="0090084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7A1A1C4" w14:textId="77777777" w:rsidR="00FC00F6" w:rsidRPr="00AE2B15" w:rsidRDefault="00707F90" w:rsidP="00B5378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hablara con otra persona, </w:t>
            </w:r>
            <w:r w:rsid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y </w:t>
            </w:r>
            <w:r w:rsidRP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no me sintiera mal. 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Ella quiso acordar conmigo </w:t>
            </w:r>
            <w:r w:rsid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hablara con 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>otra persona, pero yo me irrit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>é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me </w:t>
            </w:r>
            <w:r w:rsidR="003D7DEA"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>sentí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mal.</w:t>
            </w:r>
          </w:p>
        </w:tc>
        <w:tc>
          <w:tcPr>
            <w:tcW w:w="2160" w:type="dxa"/>
          </w:tcPr>
          <w:p w14:paraId="5EC79094" w14:textId="77777777" w:rsidR="00FC00F6" w:rsidRPr="00AE2B15" w:rsidRDefault="004E7099" w:rsidP="00AE2B15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Tanía el </w:t>
            </w:r>
            <w:proofErr w:type="spellStart"/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>stómago</w:t>
            </w:r>
            <w:proofErr w:type="spellEnd"/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los 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>hombros tensos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estuve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enojado con ella todo el tiempo</w:t>
            </w:r>
            <w:r w:rsidR="00FB10C4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. </w:t>
            </w:r>
            <w:r w:rsidR="00AE2B15">
              <w:rPr>
                <w:rFonts w:ascii="Monotype Corsiva" w:hAnsi="Monotype Corsiva"/>
                <w:sz w:val="22"/>
                <w:szCs w:val="22"/>
                <w:lang w:val="es-MX"/>
              </w:rPr>
              <w:t>Mejor, cuando me conectaron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con la persona correcta.</w:t>
            </w:r>
          </w:p>
        </w:tc>
        <w:tc>
          <w:tcPr>
            <w:tcW w:w="3037" w:type="dxa"/>
          </w:tcPr>
          <w:p w14:paraId="29025655" w14:textId="77777777" w:rsidR="00FC00F6" w:rsidRPr="004B4EBA" w:rsidRDefault="004B4EBA" w:rsidP="004B4EB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4B4EBA">
              <w:rPr>
                <w:rFonts w:ascii="Monotype Corsiva" w:hAnsi="Monotype Corsiva"/>
                <w:sz w:val="22"/>
                <w:szCs w:val="22"/>
                <w:lang w:val="es-MX"/>
              </w:rPr>
              <w:t>Al principio, tensión, pero luego incomodidad en el estómago – me sentí un poco  avergonzado por haberme enojado tanto con alguien que solo trataba de hacer su trabajo.</w:t>
            </w:r>
          </w:p>
        </w:tc>
      </w:tr>
      <w:tr w:rsidR="00FC00F6" w:rsidRPr="00F829C2" w14:paraId="4E26626B" w14:textId="77777777" w:rsidTr="00EE78BF">
        <w:trPr>
          <w:trHeight w:val="1008"/>
        </w:trPr>
        <w:tc>
          <w:tcPr>
            <w:tcW w:w="2268" w:type="dxa"/>
          </w:tcPr>
          <w:p w14:paraId="5450BC6E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3859B62E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64AEE3F7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246C7218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6F61C3C1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149FB66E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46A08" w:rsidRPr="00F829C2" w14:paraId="446883D3" w14:textId="77777777" w:rsidTr="00EE78BF">
        <w:trPr>
          <w:trHeight w:val="1008"/>
        </w:trPr>
        <w:tc>
          <w:tcPr>
            <w:tcW w:w="2268" w:type="dxa"/>
          </w:tcPr>
          <w:p w14:paraId="319A6F26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0CA6DB33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7833F78F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7CAD2673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19A91393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0660A361" w14:textId="77777777"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F829C2" w14:paraId="436E32AB" w14:textId="77777777" w:rsidTr="00EE78BF">
        <w:trPr>
          <w:trHeight w:val="1008"/>
        </w:trPr>
        <w:tc>
          <w:tcPr>
            <w:tcW w:w="2268" w:type="dxa"/>
          </w:tcPr>
          <w:p w14:paraId="78960958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2EF1710D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7F8AD1C4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0B9E4870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524DAA75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08912612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F829C2" w14:paraId="49913C6F" w14:textId="77777777" w:rsidTr="00EE78BF">
        <w:trPr>
          <w:trHeight w:val="1008"/>
        </w:trPr>
        <w:tc>
          <w:tcPr>
            <w:tcW w:w="2268" w:type="dxa"/>
          </w:tcPr>
          <w:p w14:paraId="759A9173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45CAE5FC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13E5BC1B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6F6E1D31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6E62C248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5DC42A22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F829C2" w14:paraId="52774BDB" w14:textId="77777777" w:rsidTr="00EE78BF">
        <w:trPr>
          <w:trHeight w:val="1008"/>
        </w:trPr>
        <w:tc>
          <w:tcPr>
            <w:tcW w:w="2268" w:type="dxa"/>
          </w:tcPr>
          <w:p w14:paraId="63C83F3F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142F3453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71F6FEDC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2B9C2C4B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215C0227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61CB61E4" w14:textId="77777777"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1532A" w:rsidRPr="00F829C2" w14:paraId="07424F44" w14:textId="77777777" w:rsidTr="00EE78BF">
        <w:trPr>
          <w:trHeight w:val="1008"/>
        </w:trPr>
        <w:tc>
          <w:tcPr>
            <w:tcW w:w="2268" w:type="dxa"/>
          </w:tcPr>
          <w:p w14:paraId="45A5FD34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0BEF9C45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024AB785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076F227E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4D8ADF97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63B08DF1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1532A" w:rsidRPr="00F829C2" w14:paraId="628D0DBE" w14:textId="77777777" w:rsidTr="00EE78BF">
        <w:trPr>
          <w:trHeight w:val="1008"/>
        </w:trPr>
        <w:tc>
          <w:tcPr>
            <w:tcW w:w="2268" w:type="dxa"/>
          </w:tcPr>
          <w:p w14:paraId="15E788B8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6E74CA57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14:paraId="11836119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14:paraId="7830A85D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14:paraId="7DB7DF08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14:paraId="11F441CD" w14:textId="77777777"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8551BAC" w14:textId="77777777" w:rsidR="00616129" w:rsidRPr="004B4EBA" w:rsidRDefault="00616129" w:rsidP="007C13C9">
      <w:pPr>
        <w:rPr>
          <w:lang w:val="es-MX"/>
        </w:rPr>
      </w:pPr>
    </w:p>
    <w:sectPr w:rsidR="00616129" w:rsidRPr="004B4EBA" w:rsidSect="0019435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4A4"/>
    <w:rsid w:val="000226A4"/>
    <w:rsid w:val="00025DD8"/>
    <w:rsid w:val="0002669A"/>
    <w:rsid w:val="00026E95"/>
    <w:rsid w:val="0003069A"/>
    <w:rsid w:val="00032991"/>
    <w:rsid w:val="00033A6F"/>
    <w:rsid w:val="00034D8B"/>
    <w:rsid w:val="000360CE"/>
    <w:rsid w:val="0004042D"/>
    <w:rsid w:val="00041D5E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557A"/>
    <w:rsid w:val="00086027"/>
    <w:rsid w:val="000A0713"/>
    <w:rsid w:val="000A0E59"/>
    <w:rsid w:val="000A1BC9"/>
    <w:rsid w:val="000A4B27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532A"/>
    <w:rsid w:val="0011677C"/>
    <w:rsid w:val="00122736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50C"/>
    <w:rsid w:val="001809C7"/>
    <w:rsid w:val="0018236F"/>
    <w:rsid w:val="00183D6A"/>
    <w:rsid w:val="00183DAC"/>
    <w:rsid w:val="001849A1"/>
    <w:rsid w:val="00184F44"/>
    <w:rsid w:val="00190780"/>
    <w:rsid w:val="00190A16"/>
    <w:rsid w:val="001915E4"/>
    <w:rsid w:val="0019435F"/>
    <w:rsid w:val="00195EF0"/>
    <w:rsid w:val="001A32BA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4854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5515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97C00"/>
    <w:rsid w:val="003A3F14"/>
    <w:rsid w:val="003A488D"/>
    <w:rsid w:val="003A6A74"/>
    <w:rsid w:val="003A7F21"/>
    <w:rsid w:val="003B3793"/>
    <w:rsid w:val="003C1629"/>
    <w:rsid w:val="003C5A85"/>
    <w:rsid w:val="003C7E54"/>
    <w:rsid w:val="003D208C"/>
    <w:rsid w:val="003D419C"/>
    <w:rsid w:val="003D7694"/>
    <w:rsid w:val="003D7DEA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D39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30D9"/>
    <w:rsid w:val="00476349"/>
    <w:rsid w:val="00476939"/>
    <w:rsid w:val="004807C4"/>
    <w:rsid w:val="004863C1"/>
    <w:rsid w:val="00486E1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4EBA"/>
    <w:rsid w:val="004B58DB"/>
    <w:rsid w:val="004B70AC"/>
    <w:rsid w:val="004C4170"/>
    <w:rsid w:val="004D71B7"/>
    <w:rsid w:val="004E042A"/>
    <w:rsid w:val="004E38CF"/>
    <w:rsid w:val="004E5A22"/>
    <w:rsid w:val="004E6102"/>
    <w:rsid w:val="004E7099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3F1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614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39D8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0B12"/>
    <w:rsid w:val="00651A03"/>
    <w:rsid w:val="00653DCD"/>
    <w:rsid w:val="00654D5B"/>
    <w:rsid w:val="0066418C"/>
    <w:rsid w:val="0066564A"/>
    <w:rsid w:val="00665EAB"/>
    <w:rsid w:val="0067140E"/>
    <w:rsid w:val="00672A9D"/>
    <w:rsid w:val="00672FFB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07F90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C73A4"/>
    <w:rsid w:val="008D2A7D"/>
    <w:rsid w:val="008D55F0"/>
    <w:rsid w:val="008E3B0E"/>
    <w:rsid w:val="008E697A"/>
    <w:rsid w:val="008F22F5"/>
    <w:rsid w:val="008F2674"/>
    <w:rsid w:val="008F2945"/>
    <w:rsid w:val="008F4CD1"/>
    <w:rsid w:val="00900848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0D8"/>
    <w:rsid w:val="009944BD"/>
    <w:rsid w:val="00995501"/>
    <w:rsid w:val="00996B2A"/>
    <w:rsid w:val="009A481A"/>
    <w:rsid w:val="009A6EBC"/>
    <w:rsid w:val="009A7E95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6ACF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634C"/>
    <w:rsid w:val="00A17699"/>
    <w:rsid w:val="00A179FD"/>
    <w:rsid w:val="00A200C8"/>
    <w:rsid w:val="00A223F3"/>
    <w:rsid w:val="00A23CBD"/>
    <w:rsid w:val="00A25700"/>
    <w:rsid w:val="00A2625F"/>
    <w:rsid w:val="00A278AE"/>
    <w:rsid w:val="00A27BF7"/>
    <w:rsid w:val="00A3420F"/>
    <w:rsid w:val="00A36A8E"/>
    <w:rsid w:val="00A414DE"/>
    <w:rsid w:val="00A43F9F"/>
    <w:rsid w:val="00A442ED"/>
    <w:rsid w:val="00A47B5E"/>
    <w:rsid w:val="00A501AC"/>
    <w:rsid w:val="00A5111E"/>
    <w:rsid w:val="00A51A71"/>
    <w:rsid w:val="00A52EBB"/>
    <w:rsid w:val="00A62A2D"/>
    <w:rsid w:val="00A644A6"/>
    <w:rsid w:val="00A6622F"/>
    <w:rsid w:val="00A66782"/>
    <w:rsid w:val="00A7029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085C"/>
    <w:rsid w:val="00AC265C"/>
    <w:rsid w:val="00AC2A0C"/>
    <w:rsid w:val="00AC42CF"/>
    <w:rsid w:val="00AC4A9B"/>
    <w:rsid w:val="00AC65FA"/>
    <w:rsid w:val="00AD3155"/>
    <w:rsid w:val="00AD56A5"/>
    <w:rsid w:val="00AD77C4"/>
    <w:rsid w:val="00AE261D"/>
    <w:rsid w:val="00AE2B15"/>
    <w:rsid w:val="00AE356D"/>
    <w:rsid w:val="00AE5F0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3788"/>
    <w:rsid w:val="00B56C47"/>
    <w:rsid w:val="00B575CA"/>
    <w:rsid w:val="00B57F0A"/>
    <w:rsid w:val="00B64489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0F7C"/>
    <w:rsid w:val="00D3419D"/>
    <w:rsid w:val="00D36C7D"/>
    <w:rsid w:val="00D37C4C"/>
    <w:rsid w:val="00D455D0"/>
    <w:rsid w:val="00D46A08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26B0"/>
    <w:rsid w:val="00DA343A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3C9E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3467"/>
    <w:rsid w:val="00E74813"/>
    <w:rsid w:val="00E7715D"/>
    <w:rsid w:val="00E8187F"/>
    <w:rsid w:val="00E92013"/>
    <w:rsid w:val="00E92E42"/>
    <w:rsid w:val="00E9426D"/>
    <w:rsid w:val="00E9554A"/>
    <w:rsid w:val="00EA2BAB"/>
    <w:rsid w:val="00EB04EC"/>
    <w:rsid w:val="00EB37EA"/>
    <w:rsid w:val="00EB6F47"/>
    <w:rsid w:val="00ED0B76"/>
    <w:rsid w:val="00ED3725"/>
    <w:rsid w:val="00ED75AA"/>
    <w:rsid w:val="00EE3782"/>
    <w:rsid w:val="00EE3931"/>
    <w:rsid w:val="00EE78BF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124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4D4E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829C2"/>
    <w:rsid w:val="00F931C7"/>
    <w:rsid w:val="00F952CE"/>
    <w:rsid w:val="00F96720"/>
    <w:rsid w:val="00FA46C7"/>
    <w:rsid w:val="00FA5533"/>
    <w:rsid w:val="00FB10C4"/>
    <w:rsid w:val="00FB14A8"/>
    <w:rsid w:val="00FB5613"/>
    <w:rsid w:val="00FB7B3A"/>
    <w:rsid w:val="00FC00F6"/>
    <w:rsid w:val="00FC2168"/>
    <w:rsid w:val="00FC253F"/>
    <w:rsid w:val="00FD33C5"/>
    <w:rsid w:val="00FD66FD"/>
    <w:rsid w:val="00FE053A"/>
    <w:rsid w:val="00FE33A2"/>
    <w:rsid w:val="00FE624C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94D54"/>
  <w15:docId w15:val="{D5079699-9158-4428-93F7-4020B2E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ipervnculo">
    <w:name w:val="Hyperlink"/>
    <w:rsid w:val="00041D5E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041D5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041D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B2E1-95AF-435F-9354-B99099C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Ana Lilia Acosta Patoni</cp:lastModifiedBy>
  <cp:revision>2</cp:revision>
  <cp:lastPrinted>2005-06-08T16:30:00Z</cp:lastPrinted>
  <dcterms:created xsi:type="dcterms:W3CDTF">2019-11-11T08:20:00Z</dcterms:created>
  <dcterms:modified xsi:type="dcterms:W3CDTF">2019-11-11T08:20:00Z</dcterms:modified>
</cp:coreProperties>
</file>